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13DFD" w14:textId="7D93E8CC" w:rsidR="001072EB" w:rsidRDefault="001072EB" w:rsidP="001072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473">
        <w:rPr>
          <w:rFonts w:ascii="Times New Roman" w:hAnsi="Times New Roman" w:cs="Times New Roman"/>
          <w:b/>
          <w:sz w:val="24"/>
          <w:szCs w:val="24"/>
        </w:rPr>
        <w:t>ORAL EXAM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B01473">
        <w:rPr>
          <w:rFonts w:ascii="Times New Roman" w:hAnsi="Times New Roman" w:cs="Times New Roman"/>
          <w:b/>
          <w:sz w:val="24"/>
          <w:szCs w:val="24"/>
        </w:rPr>
        <w:t xml:space="preserve"> GUIDELINES</w:t>
      </w:r>
    </w:p>
    <w:p w14:paraId="1B33BBF9" w14:textId="7A99224E" w:rsidR="001072EB" w:rsidRDefault="001072EB" w:rsidP="00107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prepare: review in-class and online unites 20-26.</w:t>
      </w:r>
    </w:p>
    <w:p w14:paraId="791E1B5C" w14:textId="77777777" w:rsidR="001072EB" w:rsidRDefault="00BC61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072EB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-minute oral exam will consist of two parts: 1) a brief presentation and 2) a conversation on the topics given below. </w:t>
      </w:r>
      <w:r w:rsidR="001072EB">
        <w:rPr>
          <w:rFonts w:ascii="Times New Roman" w:hAnsi="Times New Roman" w:cs="Times New Roman"/>
          <w:sz w:val="24"/>
          <w:szCs w:val="24"/>
        </w:rPr>
        <w:t>Students will be given 1 min to get ready for each task.</w:t>
      </w:r>
    </w:p>
    <w:p w14:paraId="3C433848" w14:textId="77777777" w:rsidR="001072EB" w:rsidRDefault="001072EB" w:rsidP="001072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CF5D80" w14:textId="3AE347B8" w:rsidR="001072EB" w:rsidRDefault="001072EB" w:rsidP="00107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first part of the exam, students will be expected to give a 3-min talk on one of the topics.</w:t>
      </w:r>
    </w:p>
    <w:p w14:paraId="7842DD1A" w14:textId="77777777" w:rsidR="001072EB" w:rsidRDefault="001072EB" w:rsidP="00107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second part of the exam, students will engage in a conversation with the examiner. </w:t>
      </w:r>
    </w:p>
    <w:p w14:paraId="1A47C0A7" w14:textId="77777777" w:rsidR="001072EB" w:rsidRDefault="001072EB" w:rsidP="001072E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DDD506" w14:textId="76EE16D2" w:rsidR="001072EB" w:rsidRPr="00EA5AED" w:rsidRDefault="001072EB" w:rsidP="001072EB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TALK, DO NO</w:t>
      </w:r>
      <w:r w:rsidR="00EA5AED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READ! </w:t>
      </w:r>
      <w:r w:rsidRPr="00EA5AED">
        <w:rPr>
          <w:rFonts w:ascii="Times New Roman" w:eastAsia="Times New Roman" w:hAnsi="Times New Roman" w:cs="Times New Roman"/>
          <w:bCs/>
          <w:sz w:val="24"/>
          <w:szCs w:val="24"/>
        </w:rPr>
        <w:t xml:space="preserve">(you may have notes, but not for reading). </w:t>
      </w:r>
      <w:r w:rsidRPr="00EA5AED">
        <w:rPr>
          <w:rFonts w:ascii="Times New Roman" w:eastAsia="Times New Roman" w:hAnsi="Times New Roman" w:cs="Times New Roman"/>
          <w:bCs/>
          <w:i/>
          <w:sz w:val="24"/>
          <w:szCs w:val="24"/>
        </w:rPr>
        <w:t>See samples of presentations and conversations below</w:t>
      </w:r>
    </w:p>
    <w:p w14:paraId="614E71A7" w14:textId="77777777" w:rsidR="001072EB" w:rsidRDefault="001072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C304A1" w14:textId="17461707" w:rsidR="00177030" w:rsidRDefault="00BC617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A5AE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min Presentation Topics (one to be chosen at the exam; prepare all three; remember, this does not have to be true</w:t>
      </w:r>
      <w:r w:rsidR="00EA5A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5AED" w:rsidRPr="002214D9">
        <w:sym w:font="Wingdings" w:char="F04A"/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3959C6A" w14:textId="7CC3F0D3" w:rsidR="00177030" w:rsidRDefault="00BC6171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your own, your family members’, and your friends’ everyday travel experiences. Be as detailed as possible.</w:t>
      </w:r>
      <w:r w:rsidR="001072E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D9E2ECE" w14:textId="03FAC69E" w:rsidR="00177030" w:rsidRDefault="00BC6171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are planning a trip of your life. Describe your preparations, also stating what you would do during your trip.  Make sure your use the phrases to describe process (спочатку/ спершу, потім, після цього/ того, тоді, насамкінець). Be very specific and creative.</w:t>
      </w:r>
      <w:r w:rsidR="001072E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8765353" w14:textId="77777777" w:rsidR="00177030" w:rsidRDefault="00BC6171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had either a terrific or the worst weekend ever travelling and visiting several places. Describe this weekend in detail. Make sure your use the phrases to describe process (спочатку/ спершу, потім, після цього/ того, тоді, насамкінець). Be creative.</w:t>
      </w:r>
    </w:p>
    <w:p w14:paraId="4E6783B9" w14:textId="77777777" w:rsidR="00177030" w:rsidRDefault="001770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35319C" w14:textId="230E4B13" w:rsidR="00177030" w:rsidRDefault="00BC617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A5AE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min Conversation Topics (one to be chosen at the exam; prepare both)</w:t>
      </w:r>
    </w:p>
    <w:p w14:paraId="37BD32F8" w14:textId="46A24788" w:rsidR="00177030" w:rsidRDefault="00BC6171" w:rsidP="00EA5AED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are with your friend. Discuss your music preferences. </w:t>
      </w:r>
      <w:r w:rsidR="001072E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912F230" w14:textId="4F979351" w:rsidR="00177030" w:rsidRDefault="00BC6171" w:rsidP="00EA5AED">
      <w:pPr>
        <w:numPr>
          <w:ilvl w:val="0"/>
          <w:numId w:val="3"/>
        </w:numPr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You are at the doctor’s. Talk about your health problems in detail. The doctor listens to you, asks you questions and writes out a prescription. </w:t>
      </w:r>
    </w:p>
    <w:p w14:paraId="04FB671E" w14:textId="3BAF9176" w:rsidR="001072EB" w:rsidRDefault="001072EB" w:rsidP="001072EB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6C321C" w14:textId="77777777" w:rsidR="001072EB" w:rsidRPr="001072EB" w:rsidRDefault="001072EB" w:rsidP="001072EB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E1D8CD" w14:textId="77777777" w:rsidR="00177030" w:rsidRDefault="00BC6171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APPENDIX 1: Oral Exam Dialogue Samples </w:t>
      </w:r>
    </w:p>
    <w:p w14:paraId="3147279C" w14:textId="77777777" w:rsidR="00177030" w:rsidRDefault="00BC61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Remember: you can always elaborate your answers with any other relevant information. Be creative.</w:t>
      </w:r>
    </w:p>
    <w:p w14:paraId="11C75E2C" w14:textId="77777777" w:rsidR="00177030" w:rsidRDefault="00BC6171">
      <w:p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1: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You are with your friend. Discuss your music preferences. </w:t>
      </w:r>
    </w:p>
    <w:p w14:paraId="287470F0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Це був гарний виступ.</w:t>
      </w:r>
    </w:p>
    <w:p w14:paraId="161D6E72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Так, мені теж сподобався. А яку ще музику ти любиш?</w:t>
      </w:r>
    </w:p>
    <w:p w14:paraId="0222DB4B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Різну. Мені подобається і народна музика, і класична, і сучасна. А тобі?</w:t>
      </w:r>
    </w:p>
    <w:p w14:paraId="0E43717D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Я люблю сучасну музику.</w:t>
      </w: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Мені найбільше подобається рок-музика, бо вона енергійна.</w:t>
      </w:r>
    </w:p>
    <w:p w14:paraId="4C658674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А тобі подобається гурт «Воплі Відоплясова»?</w:t>
      </w:r>
    </w:p>
    <w:p w14:paraId="6DE3E9E7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Ти ще питаєш? Звичайно! До речі, вони завтра виступають на фестивалі.</w:t>
      </w:r>
    </w:p>
    <w:p w14:paraId="5B9133FC" w14:textId="77777777" w:rsidR="00177030" w:rsidRPr="00B46C65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46C6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Так? А о котрій годині?</w:t>
      </w:r>
    </w:p>
    <w:p w14:paraId="6C842821" w14:textId="77777777" w:rsidR="00177030" w:rsidRPr="00BC6171" w:rsidRDefault="00BC617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М-м-м-м. У програмі написано ... написано ... о 21-й. Ти йдеш?</w:t>
      </w:r>
    </w:p>
    <w:p w14:paraId="2504752C" w14:textId="77777777" w:rsidR="00177030" w:rsidRPr="00BC6171" w:rsidRDefault="00BC6171" w:rsidP="00EA5AED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Звичайно. Мені дуже подобається Олег Скрипка. Та й бути на фестивалі «Країна мрій» і не подивитися виступу Олега Скрипки – це просто злочин!</w:t>
      </w:r>
    </w:p>
    <w:p w14:paraId="370FE423" w14:textId="77777777" w:rsidR="00177030" w:rsidRPr="00BC6171" w:rsidRDefault="00BC6171" w:rsidP="00EA5AED">
      <w:pPr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Ну так, це ж він заснував цей фестиваль. Слухай, Марино, то може ми разом підемо завтра на фестиваль?</w:t>
      </w:r>
    </w:p>
    <w:p w14:paraId="77AFF3AB" w14:textId="77777777" w:rsidR="00177030" w:rsidRDefault="00BC6171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М-м-м-м. Давай! </w:t>
      </w:r>
    </w:p>
    <w:p w14:paraId="3423E8F9" w14:textId="77777777" w:rsidR="00177030" w:rsidRDefault="00BC6171" w:rsidP="00EA5AE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2: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You are at the doctor’s. Talk about your health problems in detail. The doctor listens to you, asks you questions and writes out a prescription. </w:t>
      </w:r>
    </w:p>
    <w:p w14:paraId="60AD6A0D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Добрий день, лікарю.</w:t>
      </w:r>
    </w:p>
    <w:p w14:paraId="77CA6D81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Добрий день. Як ви почуваєтесь?</w:t>
      </w:r>
    </w:p>
    <w:p w14:paraId="2BD7E693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Я хвора.</w:t>
      </w: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14B560DC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На що ви скаржитесь?</w:t>
      </w:r>
    </w:p>
    <w:p w14:paraId="0D518807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У мене болить голова і горло. А ще у мене кашель.</w:t>
      </w:r>
    </w:p>
    <w:p w14:paraId="0BDC3F8D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У вас закладений ніс? Нежить?</w:t>
      </w:r>
    </w:p>
    <w:p w14:paraId="1B7EB0E2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Ні, немає.</w:t>
      </w:r>
    </w:p>
    <w:p w14:paraId="66548B77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Ви міряли температуру?</w:t>
      </w:r>
    </w:p>
    <w:p w14:paraId="54774B5E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Так, 38 і 4.</w:t>
      </w:r>
    </w:p>
    <w:p w14:paraId="7F9327A4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Я думаю, у вас грип. Ось рецепт на ліки.</w:t>
      </w:r>
    </w:p>
    <w:p w14:paraId="4B64BE41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Дякую, лікарю.</w:t>
      </w:r>
    </w:p>
    <w:p w14:paraId="72E3B13B" w14:textId="77777777" w:rsidR="00177030" w:rsidRPr="00BC6171" w:rsidRDefault="00BC6171">
      <w:pPr>
        <w:spacing w:before="120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Одужуйте. До побачення.</w:t>
      </w:r>
    </w:p>
    <w:p w14:paraId="24131AAC" w14:textId="77777777" w:rsidR="00177030" w:rsidRPr="00BC6171" w:rsidRDefault="00BC6171">
      <w:pPr>
        <w:spacing w:before="120"/>
        <w:ind w:left="360"/>
        <w:rPr>
          <w:rFonts w:ascii="Times" w:eastAsia="Times" w:hAnsi="Times" w:cs="Times"/>
          <w:b/>
          <w:sz w:val="24"/>
          <w:szCs w:val="24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1: </w:t>
      </w:r>
      <w:r w:rsidRPr="00BC6171">
        <w:rPr>
          <w:rFonts w:ascii="Times New Roman" w:eastAsia="Times New Roman" w:hAnsi="Times New Roman" w:cs="Times New Roman"/>
          <w:sz w:val="24"/>
          <w:szCs w:val="24"/>
          <w:lang w:val="ru-RU"/>
        </w:rPr>
        <w:t>Дякую, до побачення.</w:t>
      </w:r>
    </w:p>
    <w:p w14:paraId="0BF3043E" w14:textId="77777777" w:rsidR="00177030" w:rsidRDefault="00BC6171">
      <w:pPr>
        <w:spacing w:before="240" w:after="1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APPENDIX 2: Oral Exam Monologue Samples</w:t>
      </w:r>
    </w:p>
    <w:p w14:paraId="04F66424" w14:textId="77777777" w:rsidR="00177030" w:rsidRDefault="00BC617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Remember: you can always elaborate your answers with any other relevant information. Be creative.</w:t>
      </w:r>
    </w:p>
    <w:p w14:paraId="7B6C7398" w14:textId="77777777" w:rsidR="00177030" w:rsidRDefault="00BC6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1: </w:t>
      </w:r>
      <w:r>
        <w:rPr>
          <w:rFonts w:ascii="Times New Roman" w:eastAsia="Times New Roman" w:hAnsi="Times New Roman" w:cs="Times New Roman"/>
          <w:sz w:val="24"/>
          <w:szCs w:val="24"/>
        </w:rPr>
        <w:t>Describe your own, your family members’, and your friends’ everyday travel experiences. Be as detailed as possible.</w:t>
      </w:r>
    </w:p>
    <w:p w14:paraId="0A9B891B" w14:textId="77777777" w:rsidR="00177030" w:rsidRDefault="00177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E78018" w14:textId="77777777" w:rsidR="00177030" w:rsidRPr="00BC6171" w:rsidRDefault="00BC6171">
      <w:pPr>
        <w:spacing w:after="120"/>
        <w:jc w:val="both"/>
        <w:rPr>
          <w:rFonts w:ascii="Times" w:eastAsia="Times" w:hAnsi="Times" w:cs="Times"/>
          <w:sz w:val="24"/>
          <w:szCs w:val="24"/>
          <w:lang w:val="ru-RU"/>
        </w:rPr>
      </w:pPr>
      <w:r>
        <w:rPr>
          <w:rFonts w:ascii="Times" w:eastAsia="Times" w:hAnsi="Times" w:cs="Times"/>
          <w:sz w:val="24"/>
          <w:szCs w:val="24"/>
        </w:rPr>
        <w:t xml:space="preserve">Я навчаюся у Львівському політехнічному університеті. </w:t>
      </w:r>
      <w:r w:rsidRPr="00BC6171">
        <w:rPr>
          <w:rFonts w:ascii="Times" w:eastAsia="Times" w:hAnsi="Times" w:cs="Times"/>
          <w:sz w:val="24"/>
          <w:szCs w:val="24"/>
          <w:lang w:val="ru-RU"/>
        </w:rPr>
        <w:t xml:space="preserve">Я живу далеко від університету і щодня, окрім суботи і неділі, їжджу на заняття на метро. Це дуже швидкий і дешевий громадський транспорт. </w:t>
      </w:r>
    </w:p>
    <w:p w14:paraId="4B29BD6F" w14:textId="77777777" w:rsidR="00177030" w:rsidRPr="00BC6171" w:rsidRDefault="00BC6171">
      <w:pPr>
        <w:spacing w:after="120"/>
        <w:jc w:val="both"/>
        <w:rPr>
          <w:rFonts w:ascii="Times" w:eastAsia="Times" w:hAnsi="Times" w:cs="Times"/>
          <w:sz w:val="24"/>
          <w:szCs w:val="24"/>
          <w:lang w:val="ru-RU"/>
        </w:rPr>
      </w:pPr>
      <w:r w:rsidRPr="00BC6171">
        <w:rPr>
          <w:rFonts w:ascii="Times" w:eastAsia="Times" w:hAnsi="Times" w:cs="Times"/>
          <w:sz w:val="24"/>
          <w:szCs w:val="24"/>
          <w:lang w:val="ru-RU"/>
        </w:rPr>
        <w:t xml:space="preserve">Мої батьки живуть у Харкові. У них є машина і вони часто їздять на машині. А взимку, коли на дорогах великі затори, вони іноді їздять на метро, або на таксі.  </w:t>
      </w:r>
    </w:p>
    <w:p w14:paraId="1B552551" w14:textId="77777777" w:rsidR="00177030" w:rsidRPr="00BC6171" w:rsidRDefault="00BC6171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6171">
        <w:rPr>
          <w:rFonts w:ascii="Times" w:eastAsia="Times" w:hAnsi="Times" w:cs="Times"/>
          <w:sz w:val="24"/>
          <w:szCs w:val="24"/>
          <w:lang w:val="ru-RU"/>
        </w:rPr>
        <w:t>Мій молодший брат навчається у школі. Ми живемо недалеко від школи, і він ходить в школу пішки</w:t>
      </w:r>
    </w:p>
    <w:p w14:paraId="110190A3" w14:textId="77777777" w:rsidR="00177030" w:rsidRDefault="00BC617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2: </w:t>
      </w:r>
      <w:r>
        <w:rPr>
          <w:rFonts w:ascii="Times New Roman" w:eastAsia="Times New Roman" w:hAnsi="Times New Roman" w:cs="Times New Roman"/>
          <w:sz w:val="24"/>
          <w:szCs w:val="24"/>
        </w:rPr>
        <w:t>You are planning a trip of your life. Describe your preparations, also stating what you will do during your trip.  Make sure your use the phrases to describe process (спочатку/ спершу, потім, після цього/ тогоб тоді, насамкінець). Be very specific and creative.</w:t>
      </w:r>
    </w:p>
    <w:p w14:paraId="041665D4" w14:textId="77777777" w:rsidR="00177030" w:rsidRPr="00BC6171" w:rsidRDefault="00BC6171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" w:eastAsia="Times" w:hAnsi="Times" w:cs="Times"/>
          <w:sz w:val="24"/>
          <w:szCs w:val="24"/>
        </w:rPr>
        <w:lastRenderedPageBreak/>
        <w:t xml:space="preserve">Я студентка і зараз живу і навчаюся у Львові. </w:t>
      </w:r>
      <w:r w:rsidRPr="00B46C65">
        <w:rPr>
          <w:rFonts w:ascii="Times" w:eastAsia="Times" w:hAnsi="Times" w:cs="Times"/>
          <w:sz w:val="24"/>
          <w:szCs w:val="24"/>
          <w:lang w:val="ru-RU"/>
        </w:rPr>
        <w:t xml:space="preserve">А моя сім'я живе у Харкові. </w:t>
      </w:r>
      <w:r w:rsidRPr="00BC6171">
        <w:rPr>
          <w:rFonts w:ascii="Times" w:eastAsia="Times" w:hAnsi="Times" w:cs="Times"/>
          <w:sz w:val="24"/>
          <w:szCs w:val="24"/>
          <w:lang w:val="ru-RU"/>
        </w:rPr>
        <w:t xml:space="preserve">Я дуже скучила за ними і на цих вихідних я поїду в Харків. У суботу я зустрічаюся з друзями і ми підемо на концерт Олега Скрипки. Це дуже популярний рок-музикант, і мені дуже подобається його музика. Я запрошувала своїх батьків, але їм не подобається рок-музика. Вони підуть у театр на виставу «Кайдашева сім'я». </w:t>
      </w:r>
      <w:r>
        <w:rPr>
          <w:rFonts w:ascii="Times" w:eastAsia="Times" w:hAnsi="Times" w:cs="Times"/>
          <w:sz w:val="24"/>
          <w:szCs w:val="24"/>
        </w:rPr>
        <w:t>A</w:t>
      </w:r>
      <w:r w:rsidRPr="00BC6171">
        <w:rPr>
          <w:rFonts w:ascii="Times" w:eastAsia="Times" w:hAnsi="Times" w:cs="Times"/>
          <w:sz w:val="24"/>
          <w:szCs w:val="24"/>
          <w:lang w:val="ru-RU"/>
        </w:rPr>
        <w:t xml:space="preserve"> мій молодший брат піде у кіно. А у неділю вранці ми поїдемо до бабусі. Вона живе у селі недалеко від Харкова.</w:t>
      </w:r>
    </w:p>
    <w:p w14:paraId="6A4D3AB9" w14:textId="77777777" w:rsidR="00177030" w:rsidRPr="00BC6171" w:rsidRDefault="00177030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14:paraId="2FD2BAB4" w14:textId="77777777" w:rsidR="00177030" w:rsidRPr="00B46C65" w:rsidRDefault="00BC617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3: </w:t>
      </w:r>
      <w:r>
        <w:rPr>
          <w:rFonts w:ascii="Times New Roman" w:eastAsia="Times New Roman" w:hAnsi="Times New Roman" w:cs="Times New Roman"/>
          <w:sz w:val="24"/>
          <w:szCs w:val="24"/>
        </w:rPr>
        <w:t>You had either a terrific or the worst weekend ever travelling and visiting several places. Describe this weekend in detail. Make sure your use the phrases to describe process (спочатку/ спершу, потім, після цього/ тогоб тоді, насамкінець). Be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creative</w:t>
      </w:r>
      <w:r w:rsidRPr="00B46C6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5149A8" w14:textId="77777777" w:rsidR="00177030" w:rsidRPr="00B46C65" w:rsidRDefault="001770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38389B3" w14:textId="77777777" w:rsidR="00177030" w:rsidRPr="00B46C65" w:rsidRDefault="00BC6171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</w:t>
      </w:r>
      <w:r w:rsidRPr="00B46C65">
        <w:rPr>
          <w:rFonts w:ascii="Times New Roman" w:eastAsia="Times New Roman" w:hAnsi="Times New Roman" w:cs="Times New Roman"/>
          <w:sz w:val="32"/>
          <w:szCs w:val="32"/>
          <w:lang w:val="ru-RU"/>
        </w:rPr>
        <w:t>.</w:t>
      </w:r>
    </w:p>
    <w:p w14:paraId="28465F70" w14:textId="77777777" w:rsidR="00177030" w:rsidRPr="00BC6171" w:rsidRDefault="00BC6171">
      <w:pPr>
        <w:jc w:val="both"/>
        <w:rPr>
          <w:rFonts w:ascii="Times" w:eastAsia="Times" w:hAnsi="Times" w:cs="Times"/>
          <w:sz w:val="24"/>
          <w:szCs w:val="24"/>
          <w:lang w:val="ru-RU"/>
        </w:rPr>
      </w:pPr>
      <w:r w:rsidRPr="00B46C65">
        <w:rPr>
          <w:rFonts w:ascii="Times" w:eastAsia="Times" w:hAnsi="Times" w:cs="Times"/>
          <w:sz w:val="24"/>
          <w:szCs w:val="24"/>
          <w:lang w:val="ru-RU"/>
        </w:rPr>
        <w:t xml:space="preserve">Спочатку я поїхав на море. Погода була чудова, сонячна. Потім я поїхав у гори. Був дощ і було трохи прохолодно. Але, відпочинок був чудовий. Після того я поїхав у Київ. У Києві я пішов на концерт гурту «Океан Ельзи». А ще у Києві я поїхав на екскурсію. І насамкінець, я поїхав на дачу. </w:t>
      </w:r>
      <w:r w:rsidRPr="00BC6171">
        <w:rPr>
          <w:rFonts w:ascii="Times" w:eastAsia="Times" w:hAnsi="Times" w:cs="Times"/>
          <w:sz w:val="24"/>
          <w:szCs w:val="24"/>
          <w:lang w:val="ru-RU"/>
        </w:rPr>
        <w:t>Мені було трохи скучно і я часто телефонував друзям.</w:t>
      </w:r>
    </w:p>
    <w:p w14:paraId="2EC80323" w14:textId="77777777" w:rsidR="00177030" w:rsidRPr="00BC6171" w:rsidRDefault="0017703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2D1913" w14:textId="77777777" w:rsidR="00177030" w:rsidRPr="00BC6171" w:rsidRDefault="00BC6171">
      <w:pPr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BC6171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Б.</w:t>
      </w:r>
    </w:p>
    <w:p w14:paraId="3F27D30E" w14:textId="77777777" w:rsidR="00177030" w:rsidRPr="00BC6171" w:rsidRDefault="00BC6171">
      <w:pPr>
        <w:spacing w:after="0"/>
        <w:jc w:val="both"/>
        <w:rPr>
          <w:rFonts w:ascii="Times" w:eastAsia="Times" w:hAnsi="Times" w:cs="Times"/>
          <w:sz w:val="24"/>
          <w:szCs w:val="24"/>
          <w:lang w:val="ru-RU"/>
        </w:rPr>
      </w:pPr>
      <w:bookmarkStart w:id="0" w:name="_gjdgxs" w:colFirst="0" w:colLast="0"/>
      <w:bookmarkEnd w:id="0"/>
      <w:r w:rsidRPr="00BC6171">
        <w:rPr>
          <w:rFonts w:ascii="Times" w:eastAsia="Times" w:hAnsi="Times" w:cs="Times"/>
          <w:sz w:val="24"/>
          <w:szCs w:val="24"/>
          <w:lang w:val="ru-RU"/>
        </w:rPr>
        <w:t>На вихідних у Києві був концерт гурту «Океан Ельзи». І ми з Іриною поїхали до Києва. Вихідні були супер! Концерт був у суботу. А в  неділю ми пішли в український ресторан. Потім Ірина пішла в театр на виставу «Наталка Полтавка», а я пішов у кіно на «Зоряні війни». Я не дуже люблю театр. А ввечері я повернувся до Львова. А Ірина поїхала автобусом до бабусі. Її бабуся живе недалеко від Києва.</w:t>
      </w:r>
    </w:p>
    <w:p w14:paraId="75D8A22A" w14:textId="77777777" w:rsidR="00177030" w:rsidRPr="00BC6171" w:rsidRDefault="0017703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D21C8C" w14:textId="77777777" w:rsidR="00177030" w:rsidRPr="00BC6171" w:rsidRDefault="0017703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19DE0EE" w14:textId="77777777" w:rsidR="00177030" w:rsidRPr="00BC6171" w:rsidRDefault="0017703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177030" w:rsidRPr="00BC617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27C82"/>
    <w:multiLevelType w:val="multilevel"/>
    <w:tmpl w:val="94BA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91165"/>
    <w:multiLevelType w:val="multilevel"/>
    <w:tmpl w:val="F3DCD2F6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377B2"/>
    <w:multiLevelType w:val="multilevel"/>
    <w:tmpl w:val="6AE67842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B47F8"/>
    <w:multiLevelType w:val="multilevel"/>
    <w:tmpl w:val="82A21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569F9"/>
    <w:multiLevelType w:val="multilevel"/>
    <w:tmpl w:val="997EF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969C6"/>
    <w:multiLevelType w:val="multilevel"/>
    <w:tmpl w:val="47C25D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30"/>
    <w:rsid w:val="001072EB"/>
    <w:rsid w:val="00177030"/>
    <w:rsid w:val="00520EA7"/>
    <w:rsid w:val="00613B22"/>
    <w:rsid w:val="00921B0A"/>
    <w:rsid w:val="00B46C65"/>
    <w:rsid w:val="00BC6171"/>
    <w:rsid w:val="00EA5AED"/>
    <w:rsid w:val="00F1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54DEC7"/>
  <w15:docId w15:val="{6513B461-79C4-D544-98BF-DF3D13A6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17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17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950</Words>
  <Characters>4590</Characters>
  <Application>Microsoft Office Word</Application>
  <DocSecurity>0</DocSecurity>
  <Lines>106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6</cp:revision>
  <cp:lastPrinted>2018-04-04T19:32:00Z</cp:lastPrinted>
  <dcterms:created xsi:type="dcterms:W3CDTF">2020-03-17T19:49:00Z</dcterms:created>
  <dcterms:modified xsi:type="dcterms:W3CDTF">2020-03-30T17:10:00Z</dcterms:modified>
  <cp:category/>
</cp:coreProperties>
</file>